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DC72" w14:textId="230F310D" w:rsidR="005934DA" w:rsidRDefault="00F100FD" w:rsidP="0049562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JUNE</w:t>
      </w:r>
      <w:r w:rsidR="00E610A6">
        <w:rPr>
          <w:rFonts w:ascii="Arial Narrow" w:hAnsi="Arial Narrow"/>
          <w:b/>
          <w:sz w:val="28"/>
          <w:szCs w:val="28"/>
          <w:u w:val="single"/>
        </w:rPr>
        <w:t xml:space="preserve"> 2018</w:t>
      </w:r>
    </w:p>
    <w:p w14:paraId="18D98350" w14:textId="77777777" w:rsidR="005B156A" w:rsidRDefault="005B156A" w:rsidP="0049562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38FA450" w14:textId="655859BF" w:rsidR="00A47C54" w:rsidRDefault="007D066A" w:rsidP="007E5EC3">
      <w:pPr>
        <w:pStyle w:val="NoSpacing"/>
        <w:rPr>
          <w:rFonts w:ascii="Agency FB" w:hAnsi="Agency FB"/>
          <w:sz w:val="24"/>
          <w:szCs w:val="24"/>
        </w:rPr>
      </w:pPr>
      <w:r w:rsidRPr="002E49F4">
        <w:rPr>
          <w:rFonts w:ascii="Arial Narrow" w:hAnsi="Arial Narrow"/>
          <w:b/>
          <w:u w:val="single"/>
        </w:rPr>
        <w:t>LET US GIVE THANKS FOR:</w:t>
      </w:r>
      <w:r w:rsidR="002B0343">
        <w:rPr>
          <w:rFonts w:ascii="Arial Narrow" w:hAnsi="Arial Narrow"/>
          <w:b/>
          <w:u w:val="single"/>
        </w:rPr>
        <w:t xml:space="preserve"> </w:t>
      </w:r>
      <w:r w:rsidR="00F14CAC" w:rsidRPr="002E49F4">
        <w:rPr>
          <w:rFonts w:ascii="Arial Narrow" w:hAnsi="Arial Narrow"/>
        </w:rPr>
        <w:sym w:font="Wingdings" w:char="F0AB"/>
      </w:r>
      <w:r w:rsidR="00D80E64" w:rsidRPr="002E49F4">
        <w:rPr>
          <w:rFonts w:ascii="Arial Narrow" w:eastAsia="Times New Roman" w:hAnsi="Arial Narrow" w:cs="Times New Roman"/>
        </w:rPr>
        <w:t xml:space="preserve"> </w:t>
      </w:r>
      <w:r w:rsidR="009F69DE" w:rsidRPr="009F69DE">
        <w:rPr>
          <w:rFonts w:ascii="Agency FB" w:eastAsia="Times New Roman" w:hAnsi="Agency FB" w:cs="Times New Roman"/>
          <w:sz w:val="24"/>
          <w:szCs w:val="24"/>
        </w:rPr>
        <w:t>A time of rest and relaxation as summer vacations begin.</w:t>
      </w:r>
      <w:r w:rsidR="009F69DE">
        <w:rPr>
          <w:rFonts w:ascii="Agency FB" w:eastAsia="Times New Roman" w:hAnsi="Agency FB" w:cs="Times New Roman"/>
          <w:sz w:val="24"/>
          <w:szCs w:val="24"/>
        </w:rPr>
        <w:t xml:space="preserve">(ENL) * </w:t>
      </w:r>
      <w:r w:rsidR="00AA347D" w:rsidRPr="00AA347D">
        <w:rPr>
          <w:rFonts w:ascii="Agency FB" w:eastAsia="Times New Roman" w:hAnsi="Agency FB" w:cs="Times New Roman"/>
          <w:sz w:val="24"/>
          <w:szCs w:val="24"/>
        </w:rPr>
        <w:t xml:space="preserve">Diocesan Conference Synod (MON) * The visit of Bishop Barbara Andrews of the Territory of the People (MON) * The partnership of the Territory of the People and Diocese of </w:t>
      </w:r>
      <w:proofErr w:type="spellStart"/>
      <w:r w:rsidR="00AA347D" w:rsidRPr="00AA347D">
        <w:rPr>
          <w:rFonts w:ascii="Agency FB" w:eastAsia="Times New Roman" w:hAnsi="Agency FB" w:cs="Times New Roman"/>
          <w:sz w:val="24"/>
          <w:szCs w:val="24"/>
        </w:rPr>
        <w:t>Masasi</w:t>
      </w:r>
      <w:proofErr w:type="spellEnd"/>
      <w:r w:rsidR="00AA347D" w:rsidRPr="00AA347D">
        <w:rPr>
          <w:rFonts w:ascii="Agency FB" w:eastAsia="Times New Roman" w:hAnsi="Agency FB" w:cs="Times New Roman"/>
          <w:sz w:val="24"/>
          <w:szCs w:val="24"/>
        </w:rPr>
        <w:t>, Tanzania (MON) * Times of refreshing and rest (MON)</w:t>
      </w:r>
      <w:r w:rsidR="00AA347D">
        <w:rPr>
          <w:rFonts w:ascii="Agency FB" w:eastAsia="Times New Roman" w:hAnsi="Agency FB" w:cs="Times New Roman"/>
          <w:sz w:val="24"/>
          <w:szCs w:val="24"/>
        </w:rPr>
        <w:t xml:space="preserve"> * </w:t>
      </w:r>
      <w:r w:rsidR="005F7111" w:rsidRPr="005F7111">
        <w:rPr>
          <w:rFonts w:ascii="Agency FB" w:eastAsia="Times New Roman" w:hAnsi="Agency FB" w:cs="Times New Roman"/>
          <w:sz w:val="24"/>
          <w:szCs w:val="24"/>
        </w:rPr>
        <w:t xml:space="preserve">Volunteers that prepare the churches for our summer </w:t>
      </w:r>
      <w:r w:rsidR="007E5EC3">
        <w:rPr>
          <w:rFonts w:ascii="Agency FB" w:eastAsia="Times New Roman" w:hAnsi="Agency FB" w:cs="Times New Roman"/>
          <w:sz w:val="24"/>
          <w:szCs w:val="24"/>
        </w:rPr>
        <w:t xml:space="preserve">* </w:t>
      </w:r>
      <w:r w:rsidR="007E5EC3" w:rsidRPr="007E5EC3">
        <w:rPr>
          <w:rFonts w:ascii="Agency FB" w:hAnsi="Agency FB"/>
          <w:sz w:val="24"/>
          <w:szCs w:val="24"/>
        </w:rPr>
        <w:t>All who are starting summer vacations and will be travelling (QUE)</w:t>
      </w:r>
      <w:r w:rsidR="007E5EC3">
        <w:rPr>
          <w:rFonts w:ascii="Agency FB" w:hAnsi="Agency FB"/>
          <w:sz w:val="24"/>
          <w:szCs w:val="24"/>
        </w:rPr>
        <w:t xml:space="preserve"> * </w:t>
      </w:r>
      <w:r w:rsidR="007E5EC3" w:rsidRPr="007E5EC3">
        <w:rPr>
          <w:rFonts w:ascii="Agency FB" w:hAnsi="Agency FB"/>
          <w:sz w:val="24"/>
          <w:szCs w:val="24"/>
        </w:rPr>
        <w:t>Diocesan Summer Day Camp Program (NSPE)</w:t>
      </w:r>
      <w:r w:rsidR="00845FEE">
        <w:rPr>
          <w:rFonts w:ascii="Agency FB" w:hAnsi="Agency FB"/>
          <w:sz w:val="24"/>
          <w:szCs w:val="24"/>
        </w:rPr>
        <w:t xml:space="preserve"> * </w:t>
      </w:r>
      <w:r w:rsidR="00845FEE" w:rsidRPr="00845FEE">
        <w:rPr>
          <w:rFonts w:ascii="Agency FB" w:hAnsi="Agency FB"/>
          <w:sz w:val="24"/>
          <w:szCs w:val="24"/>
        </w:rPr>
        <w:t>The newly confirmed (FRED) * Diocesan camp staff and registered campers (FRED) * New relationships as a result of the bishop’s pilgrimage (FRED)</w:t>
      </w:r>
    </w:p>
    <w:p w14:paraId="0977E7DB" w14:textId="77777777" w:rsidR="00863C15" w:rsidRDefault="00863C15" w:rsidP="007E5EC3">
      <w:pPr>
        <w:pStyle w:val="NoSpacing"/>
        <w:rPr>
          <w:rFonts w:ascii="Agency FB" w:hAnsi="Agency FB"/>
          <w:sz w:val="24"/>
          <w:szCs w:val="24"/>
        </w:rPr>
      </w:pPr>
    </w:p>
    <w:p w14:paraId="0E1B59B5" w14:textId="77777777" w:rsidR="006F1694" w:rsidRPr="0049562A" w:rsidRDefault="006F1694" w:rsidP="006F1694">
      <w:pPr>
        <w:tabs>
          <w:tab w:val="left" w:pos="2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PLEASE PRAY FOR:</w:t>
      </w:r>
    </w:p>
    <w:p w14:paraId="50E8CD5D" w14:textId="38A9743B" w:rsidR="006F1694" w:rsidRPr="002B0343" w:rsidRDefault="00697572" w:rsidP="00617BD1">
      <w:pPr>
        <w:pStyle w:val="NoSpacing"/>
        <w:rPr>
          <w:rFonts w:ascii="Agency FB" w:hAnsi="Agency FB"/>
          <w:sz w:val="24"/>
          <w:szCs w:val="24"/>
        </w:rPr>
      </w:pPr>
      <w:r w:rsidRPr="00697572">
        <w:rPr>
          <w:rFonts w:ascii="Agency FB" w:hAnsi="Agency FB"/>
          <w:sz w:val="24"/>
          <w:szCs w:val="24"/>
        </w:rPr>
        <w:t xml:space="preserve">* The ministries of military chaplaincies (QUE) </w:t>
      </w:r>
      <w:r w:rsidR="00617BD1">
        <w:rPr>
          <w:rFonts w:ascii="Agency FB" w:hAnsi="Agency FB"/>
          <w:sz w:val="24"/>
          <w:szCs w:val="24"/>
        </w:rPr>
        <w:t xml:space="preserve">* </w:t>
      </w:r>
      <w:r w:rsidR="00617BD1" w:rsidRPr="00617BD1">
        <w:rPr>
          <w:rFonts w:ascii="Agency FB" w:hAnsi="Agency FB"/>
          <w:sz w:val="24"/>
          <w:szCs w:val="24"/>
        </w:rPr>
        <w:t>Ongoing work of reconciliation</w:t>
      </w:r>
      <w:r w:rsidR="00617BD1">
        <w:rPr>
          <w:rFonts w:ascii="Agency FB" w:hAnsi="Agency FB"/>
          <w:sz w:val="24"/>
          <w:szCs w:val="24"/>
        </w:rPr>
        <w:t xml:space="preserve"> (MON) * </w:t>
      </w:r>
      <w:r w:rsidR="00617BD1" w:rsidRPr="00617BD1">
        <w:rPr>
          <w:rFonts w:ascii="Agency FB" w:hAnsi="Agency FB"/>
          <w:sz w:val="24"/>
          <w:szCs w:val="24"/>
        </w:rPr>
        <w:t>Aboriginals and First Peoples of this land</w:t>
      </w:r>
      <w:r w:rsidR="00617BD1">
        <w:rPr>
          <w:rFonts w:ascii="Agency FB" w:hAnsi="Agency FB"/>
          <w:sz w:val="24"/>
          <w:szCs w:val="24"/>
        </w:rPr>
        <w:t xml:space="preserve"> (MON)</w:t>
      </w:r>
    </w:p>
    <w:p w14:paraId="5CEC2154" w14:textId="216AAFDA" w:rsidR="005B156A" w:rsidRDefault="006F1694" w:rsidP="005B156A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5B156A">
        <w:rPr>
          <w:rFonts w:ascii="Agency FB" w:hAnsi="Agency FB"/>
          <w:sz w:val="24"/>
          <w:szCs w:val="24"/>
        </w:rPr>
        <w:t xml:space="preserve">1 - Rev. John Nicolle as he begins his new ministry as Priest-in-Charge in </w:t>
      </w:r>
      <w:proofErr w:type="gramStart"/>
      <w:r w:rsidRPr="005B156A">
        <w:rPr>
          <w:rFonts w:ascii="Agency FB" w:hAnsi="Agency FB"/>
          <w:sz w:val="24"/>
          <w:szCs w:val="24"/>
        </w:rPr>
        <w:t xml:space="preserve">the </w:t>
      </w:r>
      <w:r w:rsidR="005B156A" w:rsidRPr="005B156A">
        <w:rPr>
          <w:rFonts w:ascii="Agency FB" w:hAnsi="Agency FB"/>
          <w:sz w:val="24"/>
          <w:szCs w:val="24"/>
        </w:rPr>
        <w:t xml:space="preserve"> -</w:t>
      </w:r>
      <w:proofErr w:type="gramEnd"/>
      <w:r w:rsidR="005B156A" w:rsidRPr="005B156A">
        <w:rPr>
          <w:rFonts w:ascii="Agency FB" w:hAnsi="Agency FB"/>
          <w:sz w:val="24"/>
          <w:szCs w:val="24"/>
        </w:rPr>
        <w:t xml:space="preserve"> </w:t>
      </w:r>
      <w:r w:rsidRPr="005B156A">
        <w:rPr>
          <w:rFonts w:ascii="Agency FB" w:hAnsi="Agency FB"/>
          <w:sz w:val="24"/>
          <w:szCs w:val="24"/>
        </w:rPr>
        <w:t>Parish of Harbour Grace. (ENL)</w:t>
      </w:r>
    </w:p>
    <w:p w14:paraId="594AF01A" w14:textId="14608FD0" w:rsidR="005B156A" w:rsidRDefault="005B156A" w:rsidP="005B156A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1-2 – Diocesan ACW Conference on Fogo Island (CNL)</w:t>
      </w:r>
    </w:p>
    <w:p w14:paraId="14E8F6D8" w14:textId="108BABCF" w:rsidR="005B156A" w:rsidRPr="005B156A" w:rsidRDefault="005B156A" w:rsidP="005B156A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4-8 - </w:t>
      </w:r>
      <w:r>
        <w:rPr>
          <w:rFonts w:ascii="Agency FB" w:hAnsi="Agency FB"/>
          <w:sz w:val="24"/>
          <w:szCs w:val="24"/>
        </w:rPr>
        <w:t xml:space="preserve">Anglican Fellowship of Prayer Conference in </w:t>
      </w:r>
      <w:r>
        <w:rPr>
          <w:rFonts w:ascii="Agency FB" w:hAnsi="Agency FB"/>
          <w:sz w:val="24"/>
          <w:szCs w:val="24"/>
        </w:rPr>
        <w:t>Winnipeg</w:t>
      </w:r>
      <w:r>
        <w:rPr>
          <w:rFonts w:ascii="Agency FB" w:hAnsi="Agency FB"/>
          <w:sz w:val="24"/>
          <w:szCs w:val="24"/>
        </w:rPr>
        <w:t xml:space="preserve"> (CNL)</w:t>
      </w:r>
    </w:p>
    <w:p w14:paraId="15848BB3" w14:textId="1911DA30" w:rsidR="006F1694" w:rsidRPr="006F1694" w:rsidRDefault="006F1694" w:rsidP="006F1694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7-10 - Provincial Synod (and House of Bishops) (FRED)</w:t>
      </w:r>
    </w:p>
    <w:p w14:paraId="7695A344" w14:textId="77777777" w:rsidR="006F1694" w:rsidRPr="006F1694" w:rsidRDefault="006F1694" w:rsidP="006F1694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8-10 - Synod of the Ecclesiastical Province of Canada, Halifax (NSPE)</w:t>
      </w:r>
    </w:p>
    <w:p w14:paraId="18F0098D" w14:textId="77777777" w:rsidR="006F1694" w:rsidRPr="006F1694" w:rsidRDefault="006F1694" w:rsidP="006F1694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11-14 - Diocesan Clergy College (FRED)</w:t>
      </w:r>
    </w:p>
    <w:p w14:paraId="793B04C5" w14:textId="77777777" w:rsidR="006F1694" w:rsidRPr="006F1694" w:rsidRDefault="006F1694" w:rsidP="006F1694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12-14 - Meetings of Regional Deans and Archdeacons (NSPE)</w:t>
      </w:r>
    </w:p>
    <w:p w14:paraId="0CFD6531" w14:textId="77777777" w:rsidR="007E5EC3" w:rsidRPr="007E5EC3" w:rsidRDefault="007E5EC3" w:rsidP="007E5EC3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7E5EC3">
        <w:rPr>
          <w:rFonts w:ascii="Agency FB" w:hAnsi="Agency FB"/>
          <w:sz w:val="24"/>
          <w:szCs w:val="24"/>
        </w:rPr>
        <w:t>14 – Fresh Start – Western Newfoundland (WNL)</w:t>
      </w:r>
    </w:p>
    <w:p w14:paraId="27840B5B" w14:textId="77777777" w:rsidR="00D310DB" w:rsidRPr="00D310DB" w:rsidRDefault="00D310DB" w:rsidP="00D310DB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D310DB">
        <w:rPr>
          <w:rFonts w:ascii="Agency FB" w:hAnsi="Agency FB"/>
          <w:sz w:val="24"/>
          <w:szCs w:val="24"/>
        </w:rPr>
        <w:t>15-16 - Diocesan Council (NSPE)</w:t>
      </w:r>
    </w:p>
    <w:p w14:paraId="1BA851DE" w14:textId="0984C12C" w:rsidR="005F7111" w:rsidRDefault="005F7111" w:rsidP="005F7111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5F7111">
        <w:rPr>
          <w:rFonts w:ascii="Agency FB" w:hAnsi="Agency FB"/>
          <w:sz w:val="24"/>
          <w:szCs w:val="24"/>
        </w:rPr>
        <w:t>15-17 - Diocesan Conference Synod (MON)</w:t>
      </w:r>
    </w:p>
    <w:p w14:paraId="6C258FDA" w14:textId="77777777" w:rsidR="00C507CE" w:rsidRPr="00C507CE" w:rsidRDefault="00C507CE" w:rsidP="00C507CE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C507CE">
        <w:rPr>
          <w:rFonts w:ascii="Agency FB" w:hAnsi="Agency FB"/>
          <w:sz w:val="24"/>
          <w:szCs w:val="24"/>
        </w:rPr>
        <w:t>17 - 200th Anniversary of the Parish of Horton (NSPE)</w:t>
      </w:r>
    </w:p>
    <w:p w14:paraId="24E1DD47" w14:textId="77777777" w:rsidR="00845FEE" w:rsidRPr="00845FEE" w:rsidRDefault="00845FEE" w:rsidP="00845FEE">
      <w:pPr>
        <w:pStyle w:val="ListParagraph"/>
        <w:numPr>
          <w:ilvl w:val="0"/>
          <w:numId w:val="17"/>
        </w:numPr>
        <w:rPr>
          <w:rFonts w:ascii="Agency FB" w:hAnsi="Agency FB"/>
          <w:sz w:val="24"/>
          <w:szCs w:val="24"/>
        </w:rPr>
      </w:pPr>
      <w:r w:rsidRPr="00845FEE">
        <w:rPr>
          <w:rFonts w:ascii="Agency FB" w:hAnsi="Agency FB"/>
          <w:sz w:val="24"/>
          <w:szCs w:val="24"/>
        </w:rPr>
        <w:t>24 - Ordination of priests and deacons (FRED)</w:t>
      </w:r>
    </w:p>
    <w:p w14:paraId="44F36D8E" w14:textId="77777777" w:rsidR="00C507CE" w:rsidRPr="00D310DB" w:rsidRDefault="00C507CE" w:rsidP="00D310DB">
      <w:pPr>
        <w:ind w:left="360"/>
        <w:rPr>
          <w:rFonts w:ascii="Agency FB" w:hAnsi="Agency FB"/>
          <w:sz w:val="24"/>
          <w:szCs w:val="24"/>
        </w:rPr>
      </w:pPr>
    </w:p>
    <w:p w14:paraId="289F4D75" w14:textId="6EAE9603" w:rsidR="00F100FD" w:rsidRDefault="00F100FD" w:rsidP="006F1694">
      <w:pPr>
        <w:pStyle w:val="NoSpacing"/>
        <w:ind w:left="360"/>
        <w:rPr>
          <w:b/>
          <w:sz w:val="40"/>
          <w:szCs w:val="40"/>
        </w:rPr>
      </w:pPr>
    </w:p>
    <w:p w14:paraId="3ABDE634" w14:textId="22352F23" w:rsidR="006F1694" w:rsidRDefault="006F1694" w:rsidP="006F1694">
      <w:pPr>
        <w:pStyle w:val="NoSpacing"/>
        <w:ind w:left="360"/>
        <w:rPr>
          <w:b/>
          <w:sz w:val="40"/>
          <w:szCs w:val="40"/>
        </w:rPr>
      </w:pPr>
    </w:p>
    <w:p w14:paraId="6D5E07D0" w14:textId="4B5E95F2" w:rsidR="006F1694" w:rsidRDefault="006F1694" w:rsidP="006F1694">
      <w:pPr>
        <w:pStyle w:val="NoSpacing"/>
        <w:ind w:left="360"/>
        <w:rPr>
          <w:b/>
          <w:sz w:val="40"/>
          <w:szCs w:val="40"/>
        </w:rPr>
      </w:pPr>
    </w:p>
    <w:p w14:paraId="06AB4799" w14:textId="73E67486" w:rsidR="006F1694" w:rsidRDefault="006F1694" w:rsidP="006F1694">
      <w:pPr>
        <w:pStyle w:val="NoSpacing"/>
        <w:ind w:left="360"/>
        <w:rPr>
          <w:b/>
          <w:sz w:val="40"/>
          <w:szCs w:val="40"/>
        </w:rPr>
      </w:pPr>
    </w:p>
    <w:p w14:paraId="6B111E81" w14:textId="0ACC3560" w:rsidR="006F1694" w:rsidRDefault="006F1694" w:rsidP="006F1694">
      <w:pPr>
        <w:pStyle w:val="NoSpacing"/>
        <w:ind w:left="360"/>
        <w:rPr>
          <w:b/>
          <w:sz w:val="40"/>
          <w:szCs w:val="40"/>
        </w:rPr>
      </w:pPr>
    </w:p>
    <w:p w14:paraId="572856C0" w14:textId="4194EA67" w:rsidR="006F1694" w:rsidRDefault="006F1694" w:rsidP="006F1694">
      <w:pPr>
        <w:pStyle w:val="NoSpacing"/>
        <w:ind w:left="360"/>
        <w:rPr>
          <w:b/>
          <w:sz w:val="40"/>
          <w:szCs w:val="40"/>
        </w:rPr>
      </w:pPr>
    </w:p>
    <w:p w14:paraId="682C7836" w14:textId="051971C5" w:rsidR="00E616ED" w:rsidRPr="00E616ED" w:rsidRDefault="00E616ED" w:rsidP="00F100FD">
      <w:pPr>
        <w:pStyle w:val="NoSpacing"/>
        <w:jc w:val="center"/>
        <w:rPr>
          <w:b/>
          <w:sz w:val="40"/>
          <w:szCs w:val="40"/>
        </w:rPr>
      </w:pPr>
      <w:r w:rsidRPr="00E616ED">
        <w:rPr>
          <w:b/>
          <w:sz w:val="40"/>
          <w:szCs w:val="40"/>
        </w:rPr>
        <w:t>Provincial Prayer Care</w:t>
      </w:r>
    </w:p>
    <w:p w14:paraId="0D0CAA6E" w14:textId="77777777" w:rsidR="00E616ED" w:rsidRDefault="00E616ED" w:rsidP="00AB4BD9">
      <w:pPr>
        <w:pStyle w:val="NoSpacing"/>
        <w:jc w:val="center"/>
        <w:rPr>
          <w:sz w:val="28"/>
          <w:szCs w:val="28"/>
        </w:rPr>
      </w:pPr>
      <w:r w:rsidRPr="00E616ED">
        <w:rPr>
          <w:sz w:val="28"/>
          <w:szCs w:val="28"/>
        </w:rPr>
        <w:t>Ecclesiastical Province of Canada</w:t>
      </w:r>
    </w:p>
    <w:p w14:paraId="39F2FD47" w14:textId="77777777" w:rsidR="00E616ED" w:rsidRDefault="00E616ED" w:rsidP="00E616ED">
      <w:pPr>
        <w:pStyle w:val="NoSpacing"/>
      </w:pPr>
    </w:p>
    <w:p w14:paraId="39EB52ED" w14:textId="77777777" w:rsidR="00AB4BD9" w:rsidRPr="00AB4BD9" w:rsidRDefault="00F100FD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120</w:t>
      </w:r>
    </w:p>
    <w:p w14:paraId="13D9288A" w14:textId="77777777" w:rsidR="00E616ED" w:rsidRPr="00AB4BD9" w:rsidRDefault="00F100FD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E610A6">
        <w:rPr>
          <w:b/>
          <w:sz w:val="28"/>
          <w:szCs w:val="28"/>
        </w:rPr>
        <w:t xml:space="preserve"> 2018 – </w:t>
      </w:r>
      <w:r>
        <w:rPr>
          <w:b/>
          <w:sz w:val="28"/>
          <w:szCs w:val="28"/>
        </w:rPr>
        <w:t>June</w:t>
      </w:r>
      <w:r w:rsidR="00E610A6">
        <w:rPr>
          <w:b/>
          <w:sz w:val="28"/>
          <w:szCs w:val="28"/>
        </w:rPr>
        <w:t xml:space="preserve"> 2018</w:t>
      </w:r>
    </w:p>
    <w:p w14:paraId="0CF4F2D4" w14:textId="77777777" w:rsidR="00BD0547" w:rsidRDefault="00BD0547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2C146770" w14:textId="77777777" w:rsidR="00E616ED" w:rsidRPr="00407CE8" w:rsidRDefault="00BD0547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</w:t>
      </w:r>
      <w:r w:rsidR="00F100FD">
        <w:rPr>
          <w:rFonts w:ascii="Arial Narrow" w:hAnsi="Arial Narrow" w:cs="Arial"/>
          <w:b/>
          <w:sz w:val="24"/>
          <w:szCs w:val="24"/>
        </w:rPr>
        <w:t>1 APRIL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>Ecclesiastical Province of Canada</w:t>
      </w:r>
    </w:p>
    <w:p w14:paraId="25D104E9" w14:textId="77777777" w:rsidR="00E616ED" w:rsidRPr="00407CE8" w:rsidRDefault="001A0E6A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Archbishop Ron Cutler</w:t>
      </w:r>
      <w:r w:rsidR="00E610A6">
        <w:rPr>
          <w:rFonts w:ascii="Arial Narrow" w:hAnsi="Arial Narrow" w:cs="Arial"/>
          <w:sz w:val="24"/>
          <w:szCs w:val="24"/>
        </w:rPr>
        <w:t xml:space="preserve"> 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and the Provincial Council </w:t>
      </w:r>
    </w:p>
    <w:p w14:paraId="5EB63496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08 APRIL</w:t>
      </w:r>
      <w:r w:rsidR="00E616ED" w:rsidRPr="00407CE8">
        <w:rPr>
          <w:rFonts w:ascii="Arial Narrow" w:hAnsi="Arial Narrow" w:cs="Arial"/>
          <w:b/>
          <w:sz w:val="24"/>
          <w:szCs w:val="24"/>
        </w:rPr>
        <w:tab/>
        <w:t>Diocese of Nova Scotia and Prince Edward Island</w:t>
      </w:r>
    </w:p>
    <w:p w14:paraId="0F0C4572" w14:textId="77777777" w:rsidR="00E616ED" w:rsidRPr="00407CE8" w:rsidRDefault="00E610A6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Archb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ishop Ron Cutler </w:t>
      </w:r>
    </w:p>
    <w:p w14:paraId="64D0EFEB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15 APRIL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Québec </w:t>
      </w:r>
    </w:p>
    <w:p w14:paraId="3E90EB7B" w14:textId="77777777" w:rsidR="00E616ED" w:rsidRPr="00407CE8" w:rsidRDefault="00852F9A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Bishop Bruce Myers</w:t>
      </w:r>
    </w:p>
    <w:p w14:paraId="58A690BE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22 APRIL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Fredericton </w:t>
      </w:r>
    </w:p>
    <w:p w14:paraId="090BB8AC" w14:textId="77777777" w:rsidR="00E616ED" w:rsidRPr="00407CE8" w:rsidRDefault="0088613B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</w:t>
      </w:r>
      <w:r w:rsidR="00402CA0" w:rsidRPr="00407CE8">
        <w:rPr>
          <w:rFonts w:ascii="Arial Narrow" w:hAnsi="Arial Narrow" w:cs="Arial"/>
          <w:sz w:val="24"/>
          <w:szCs w:val="24"/>
        </w:rPr>
        <w:t>David Edwards</w:t>
      </w:r>
    </w:p>
    <w:p w14:paraId="21B84453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29 APRIL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Rupert’s Land </w:t>
      </w:r>
    </w:p>
    <w:p w14:paraId="3521F394" w14:textId="77777777"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</w:t>
      </w:r>
      <w:r w:rsidR="001D4D00" w:rsidRPr="001D4D00">
        <w:rPr>
          <w:rFonts w:ascii="Arial Narrow" w:hAnsi="Arial Narrow" w:cs="Arial"/>
          <w:bCs/>
          <w:sz w:val="24"/>
          <w:szCs w:val="24"/>
        </w:rPr>
        <w:t>Gregory Kerr-Wilson</w:t>
      </w:r>
      <w:r w:rsidR="001D4D00">
        <w:rPr>
          <w:rFonts w:ascii="Arial Narrow" w:hAnsi="Arial Narrow" w:cs="Arial"/>
          <w:bCs/>
          <w:sz w:val="24"/>
          <w:szCs w:val="24"/>
        </w:rPr>
        <w:t xml:space="preserve"> </w:t>
      </w:r>
      <w:r w:rsidRPr="001D4D00">
        <w:rPr>
          <w:rFonts w:ascii="Arial Narrow" w:hAnsi="Arial Narrow" w:cs="Arial"/>
          <w:sz w:val="24"/>
          <w:szCs w:val="24"/>
        </w:rPr>
        <w:t>and</w:t>
      </w:r>
      <w:r w:rsidRPr="00407CE8">
        <w:rPr>
          <w:rFonts w:ascii="Arial Narrow" w:hAnsi="Arial Narrow" w:cs="Arial"/>
          <w:sz w:val="24"/>
          <w:szCs w:val="24"/>
        </w:rPr>
        <w:t xml:space="preserve"> the Provincial Council </w:t>
      </w:r>
    </w:p>
    <w:p w14:paraId="728A3CEB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06 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proofErr w:type="gramStart"/>
      <w:r w:rsidR="00E616ED" w:rsidRPr="00407CE8">
        <w:rPr>
          <w:rFonts w:ascii="Arial Narrow" w:hAnsi="Arial Narrow" w:cs="Arial"/>
          <w:b/>
          <w:sz w:val="24"/>
          <w:szCs w:val="24"/>
        </w:rPr>
        <w:t>The</w:t>
      </w:r>
      <w:proofErr w:type="gramEnd"/>
      <w:r w:rsidR="00E616ED" w:rsidRPr="00407CE8">
        <w:rPr>
          <w:rFonts w:ascii="Arial Narrow" w:hAnsi="Arial Narrow" w:cs="Arial"/>
          <w:b/>
          <w:sz w:val="24"/>
          <w:szCs w:val="24"/>
        </w:rPr>
        <w:t xml:space="preserve"> Primate and the Council of General Synod </w:t>
      </w:r>
    </w:p>
    <w:p w14:paraId="3C500080" w14:textId="77777777"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Fred Hiltz </w:t>
      </w:r>
    </w:p>
    <w:p w14:paraId="64301586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13 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Ontario </w:t>
      </w:r>
    </w:p>
    <w:p w14:paraId="23B6AC85" w14:textId="77777777"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Colin Johnson and the Provincial Council </w:t>
      </w:r>
    </w:p>
    <w:p w14:paraId="320520F1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20 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Montréal </w:t>
      </w:r>
    </w:p>
    <w:p w14:paraId="09CD80FD" w14:textId="77777777"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</w:t>
      </w:r>
      <w:r w:rsidR="001D4D00" w:rsidRPr="001D4D00">
        <w:rPr>
          <w:rFonts w:ascii="Arial Narrow" w:hAnsi="Arial Narrow" w:cs="Arial"/>
          <w:bCs/>
          <w:sz w:val="24"/>
          <w:szCs w:val="24"/>
        </w:rPr>
        <w:t>Mary Irwin-Gibson</w:t>
      </w:r>
    </w:p>
    <w:p w14:paraId="2BDA2FAC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27 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British Columbia and the Yukon </w:t>
      </w:r>
    </w:p>
    <w:p w14:paraId="6C639114" w14:textId="77777777"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John </w:t>
      </w:r>
      <w:proofErr w:type="spellStart"/>
      <w:r w:rsidRPr="00407CE8">
        <w:rPr>
          <w:rFonts w:ascii="Arial Narrow" w:hAnsi="Arial Narrow" w:cs="Arial"/>
          <w:sz w:val="24"/>
          <w:szCs w:val="24"/>
        </w:rPr>
        <w:t>Privett</w:t>
      </w:r>
      <w:proofErr w:type="spellEnd"/>
      <w:r w:rsidRPr="00407CE8">
        <w:rPr>
          <w:rFonts w:ascii="Arial Narrow" w:hAnsi="Arial Narrow" w:cs="Arial"/>
          <w:sz w:val="24"/>
          <w:szCs w:val="24"/>
        </w:rPr>
        <w:t xml:space="preserve"> and the Provincial Council </w:t>
      </w:r>
    </w:p>
    <w:p w14:paraId="42C1A3ED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03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Eastern Newfoundland and Labrador </w:t>
      </w:r>
    </w:p>
    <w:p w14:paraId="19BA9816" w14:textId="77777777" w:rsidR="00E616ED" w:rsidRPr="00407CE8" w:rsidRDefault="00A5254F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>Bishop Geoffrey Peddle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14:paraId="2669476E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Central Newfoundland </w:t>
      </w:r>
    </w:p>
    <w:p w14:paraId="2FE60CB8" w14:textId="77777777" w:rsidR="00E616ED" w:rsidRPr="00407CE8" w:rsidRDefault="00D6284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Bishop John Watton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14:paraId="2782CCCE" w14:textId="77777777" w:rsidR="00E616ED" w:rsidRPr="00407CE8" w:rsidRDefault="00F100FD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17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Western Newfoundland </w:t>
      </w:r>
    </w:p>
    <w:p w14:paraId="5FF7CC22" w14:textId="77777777" w:rsidR="00E616ED" w:rsidRPr="00407CE8" w:rsidRDefault="008059A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Archb</w:t>
      </w:r>
      <w:r w:rsidR="00A06757">
        <w:rPr>
          <w:rFonts w:ascii="Arial Narrow" w:hAnsi="Arial Narrow" w:cs="Arial"/>
          <w:sz w:val="24"/>
          <w:szCs w:val="24"/>
        </w:rPr>
        <w:t xml:space="preserve">ishop Percy Coffin </w:t>
      </w:r>
    </w:p>
    <w:p w14:paraId="405F1143" w14:textId="77777777" w:rsidR="00E616ED" w:rsidRPr="00407CE8" w:rsidRDefault="00F100FD" w:rsidP="00A5254F">
      <w:pPr>
        <w:pStyle w:val="NoSpacing"/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24 JUNE</w:t>
      </w:r>
      <w:r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>National Indigenous Bishop and the Anglican Council of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  <w:r w:rsidR="00E616ED" w:rsidRPr="00407CE8">
        <w:rPr>
          <w:rFonts w:ascii="Arial Narrow" w:hAnsi="Arial Narrow" w:cs="Arial"/>
          <w:b/>
          <w:sz w:val="24"/>
          <w:szCs w:val="24"/>
        </w:rPr>
        <w:t>Indigenous Peoples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14:paraId="1A261A2C" w14:textId="77777777" w:rsidR="00A95DA3" w:rsidRDefault="00E616ED" w:rsidP="00A85B20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Mark McDonald </w:t>
      </w:r>
    </w:p>
    <w:p w14:paraId="42C6D3DD" w14:textId="5779E239" w:rsidR="00BD0547" w:rsidRDefault="00BD0547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79E87F5E" w14:textId="676B311B" w:rsidR="005B156A" w:rsidRDefault="005B156A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1647D1AC" w14:textId="74BE2712" w:rsidR="005B156A" w:rsidRDefault="005B156A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3DEDE5AF" w14:textId="77777777" w:rsidR="00D310DB" w:rsidRDefault="00D310DB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14:paraId="50FF20B6" w14:textId="6B8F4164" w:rsidR="0049562A" w:rsidRDefault="00F100FD" w:rsidP="0049562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APRIL</w:t>
      </w:r>
      <w:r w:rsidR="00BD054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B4996" w:rsidRPr="0049562A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E610A6">
        <w:rPr>
          <w:rFonts w:ascii="Arial Narrow" w:hAnsi="Arial Narrow"/>
          <w:b/>
          <w:sz w:val="28"/>
          <w:szCs w:val="28"/>
          <w:u w:val="single"/>
        </w:rPr>
        <w:t>8</w:t>
      </w:r>
    </w:p>
    <w:p w14:paraId="6696D456" w14:textId="57DCCADB" w:rsidR="001A0E6A" w:rsidRDefault="003F33CE" w:rsidP="00AA347D">
      <w:pPr>
        <w:pStyle w:val="NoSpacing"/>
        <w:rPr>
          <w:rFonts w:ascii="Agency FB" w:hAnsi="Agency FB"/>
          <w:sz w:val="24"/>
          <w:szCs w:val="24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LET US GIVE THANKS FOR:</w:t>
      </w:r>
      <w:r w:rsidR="0054523D"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="00861F4F" w:rsidRPr="004E7FE3">
        <w:rPr>
          <w:rFonts w:ascii="Arial Narrow" w:hAnsi="Arial Narrow"/>
          <w:sz w:val="24"/>
          <w:szCs w:val="24"/>
        </w:rPr>
        <w:sym w:font="Wingdings" w:char="F0AB"/>
      </w:r>
      <w:r w:rsidR="0084127F" w:rsidRPr="004E7FE3">
        <w:rPr>
          <w:sz w:val="24"/>
          <w:szCs w:val="24"/>
        </w:rPr>
        <w:t xml:space="preserve"> </w:t>
      </w:r>
      <w:r w:rsidR="00614317" w:rsidRPr="004E7FE3">
        <w:rPr>
          <w:rFonts w:ascii="Agency FB" w:hAnsi="Agency FB"/>
          <w:sz w:val="24"/>
          <w:szCs w:val="24"/>
        </w:rPr>
        <w:t xml:space="preserve"> </w:t>
      </w:r>
      <w:r w:rsidR="009F69DE" w:rsidRPr="009F69DE">
        <w:rPr>
          <w:rFonts w:ascii="Agency FB" w:hAnsi="Agency FB"/>
          <w:sz w:val="24"/>
          <w:szCs w:val="24"/>
        </w:rPr>
        <w:t xml:space="preserve">The ministry of the retired clergy </w:t>
      </w:r>
      <w:r w:rsidR="00D310DB">
        <w:rPr>
          <w:rFonts w:ascii="Agency FB" w:hAnsi="Agency FB"/>
          <w:sz w:val="24"/>
          <w:szCs w:val="24"/>
        </w:rPr>
        <w:t>(</w:t>
      </w:r>
      <w:r w:rsidR="009F69DE">
        <w:rPr>
          <w:rFonts w:ascii="Agency FB" w:hAnsi="Agency FB"/>
          <w:sz w:val="24"/>
          <w:szCs w:val="24"/>
        </w:rPr>
        <w:t xml:space="preserve">ENL) * </w:t>
      </w:r>
      <w:r w:rsidR="00AA347D" w:rsidRPr="00AA347D">
        <w:rPr>
          <w:rFonts w:ascii="Agency FB" w:hAnsi="Agency FB"/>
          <w:sz w:val="24"/>
          <w:szCs w:val="24"/>
        </w:rPr>
        <w:t>Ministry of Lay Readers (MON)</w:t>
      </w:r>
      <w:r w:rsidR="00AA347D">
        <w:rPr>
          <w:rFonts w:ascii="Agency FB" w:hAnsi="Agency FB"/>
          <w:sz w:val="24"/>
          <w:szCs w:val="24"/>
        </w:rPr>
        <w:t xml:space="preserve"> * </w:t>
      </w:r>
      <w:r w:rsidR="00AA347D" w:rsidRPr="00AA347D">
        <w:rPr>
          <w:rFonts w:ascii="Agency FB" w:hAnsi="Agency FB"/>
          <w:sz w:val="24"/>
          <w:szCs w:val="24"/>
        </w:rPr>
        <w:t>Messy Church, Godly Play, Alpha and other new expressions of Church (MON)</w:t>
      </w:r>
      <w:r w:rsidR="00AA347D">
        <w:rPr>
          <w:rFonts w:ascii="Agency FB" w:hAnsi="Agency FB"/>
          <w:sz w:val="24"/>
          <w:szCs w:val="24"/>
        </w:rPr>
        <w:t xml:space="preserve"> * </w:t>
      </w:r>
      <w:r w:rsidR="00AA347D" w:rsidRPr="00AA347D">
        <w:rPr>
          <w:rFonts w:ascii="Agency FB" w:hAnsi="Agency FB"/>
          <w:sz w:val="24"/>
          <w:szCs w:val="24"/>
        </w:rPr>
        <w:t>The work of the Synod Planning Committee (MON)</w:t>
      </w:r>
      <w:r w:rsidR="00AA347D">
        <w:rPr>
          <w:rFonts w:ascii="Agency FB" w:hAnsi="Agency FB"/>
          <w:sz w:val="24"/>
          <w:szCs w:val="24"/>
        </w:rPr>
        <w:t xml:space="preserve"> * </w:t>
      </w:r>
      <w:r w:rsidR="005F7111" w:rsidRPr="005F7111">
        <w:rPr>
          <w:rFonts w:ascii="Agency FB" w:hAnsi="Agency FB"/>
          <w:sz w:val="24"/>
          <w:szCs w:val="24"/>
        </w:rPr>
        <w:t xml:space="preserve">For the beauty of spring and the resurrection of our Lord, Jesus Christ (QUE) * The ministries of military chaplaincies (QUE) </w:t>
      </w:r>
      <w:r w:rsidR="005F7111">
        <w:rPr>
          <w:rFonts w:ascii="Agency FB" w:hAnsi="Agency FB"/>
          <w:sz w:val="24"/>
          <w:szCs w:val="24"/>
        </w:rPr>
        <w:t xml:space="preserve">* </w:t>
      </w:r>
      <w:r w:rsidR="007E5EC3" w:rsidRPr="007E5EC3">
        <w:rPr>
          <w:rFonts w:ascii="Agency FB" w:hAnsi="Agency FB"/>
          <w:sz w:val="24"/>
          <w:szCs w:val="24"/>
        </w:rPr>
        <w:t>New members of Vestry &amp; Parish Councils (WNL)</w:t>
      </w:r>
      <w:r w:rsidR="007E5EC3">
        <w:rPr>
          <w:rFonts w:ascii="Agency FB" w:hAnsi="Agency FB"/>
          <w:sz w:val="24"/>
          <w:szCs w:val="24"/>
        </w:rPr>
        <w:t xml:space="preserve"> * </w:t>
      </w:r>
      <w:r w:rsidR="007E5EC3" w:rsidRPr="007E5EC3">
        <w:rPr>
          <w:rFonts w:ascii="Agency FB" w:hAnsi="Agency FB"/>
          <w:sz w:val="24"/>
          <w:szCs w:val="24"/>
        </w:rPr>
        <w:t>The Resurrection of Jesus (NSPE)</w:t>
      </w:r>
      <w:r w:rsidR="007E5EC3">
        <w:rPr>
          <w:rFonts w:ascii="Agency FB" w:hAnsi="Agency FB"/>
          <w:sz w:val="24"/>
          <w:szCs w:val="24"/>
        </w:rPr>
        <w:t xml:space="preserve"> * </w:t>
      </w:r>
      <w:r w:rsidR="00983698" w:rsidRPr="00983698">
        <w:rPr>
          <w:rFonts w:ascii="Agency FB" w:hAnsi="Agency FB"/>
          <w:sz w:val="24"/>
          <w:szCs w:val="24"/>
        </w:rPr>
        <w:t>Irene Adams, retiring diocesan synod treasurer (FRED) * Ministry of the ACW (FRED) * Those discerning call to ordained ministry (FRED)</w:t>
      </w:r>
      <w:r w:rsidR="0047512D">
        <w:rPr>
          <w:rFonts w:ascii="Agency FB" w:hAnsi="Agency FB"/>
          <w:sz w:val="24"/>
          <w:szCs w:val="24"/>
        </w:rPr>
        <w:t xml:space="preserve"> * </w:t>
      </w:r>
      <w:r w:rsidR="005B156A">
        <w:rPr>
          <w:rFonts w:ascii="Agency FB" w:hAnsi="Agency FB"/>
          <w:sz w:val="24"/>
          <w:szCs w:val="24"/>
        </w:rPr>
        <w:t>Companion Diocese of the Roko, South Sudan (CNL)</w:t>
      </w:r>
    </w:p>
    <w:p w14:paraId="60799D18" w14:textId="2FA70191" w:rsidR="007E5EC3" w:rsidRPr="006F1694" w:rsidRDefault="007E5EC3" w:rsidP="006F1694">
      <w:pPr>
        <w:pStyle w:val="ListParagraph"/>
        <w:numPr>
          <w:ilvl w:val="0"/>
          <w:numId w:val="18"/>
        </w:numPr>
        <w:rPr>
          <w:rFonts w:ascii="Agency FB" w:hAnsi="Agency FB"/>
          <w:sz w:val="24"/>
          <w:szCs w:val="24"/>
        </w:rPr>
      </w:pPr>
      <w:r w:rsidRPr="007E5EC3">
        <w:rPr>
          <w:rFonts w:ascii="Agency FB" w:hAnsi="Agency FB"/>
          <w:sz w:val="24"/>
          <w:szCs w:val="24"/>
        </w:rPr>
        <w:t>21 - ACW Faith and Fellowship Gathering (NSPE)</w:t>
      </w:r>
    </w:p>
    <w:p w14:paraId="5984A77F" w14:textId="296F30A1" w:rsidR="00D637A2" w:rsidRDefault="007D066A" w:rsidP="009F69DE">
      <w:pPr>
        <w:pStyle w:val="NoSpacing"/>
        <w:rPr>
          <w:rFonts w:ascii="Agency FB" w:hAnsi="Agency FB"/>
          <w:sz w:val="24"/>
          <w:szCs w:val="24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PLEASE PRAY FOR</w:t>
      </w:r>
      <w:r w:rsidRPr="0049562A">
        <w:rPr>
          <w:rFonts w:ascii="Arial Narrow" w:hAnsi="Arial Narrow"/>
          <w:sz w:val="24"/>
          <w:szCs w:val="24"/>
          <w:u w:val="single"/>
        </w:rPr>
        <w:t>:</w:t>
      </w:r>
      <w:r w:rsidR="0054523D">
        <w:rPr>
          <w:rFonts w:ascii="Arial Narrow" w:hAnsi="Arial Narrow"/>
          <w:sz w:val="24"/>
          <w:szCs w:val="24"/>
          <w:u w:val="single"/>
        </w:rPr>
        <w:t xml:space="preserve">  </w:t>
      </w:r>
      <w:r w:rsidR="00DC3A92" w:rsidRPr="005934DA">
        <w:sym w:font="Wingdings" w:char="F0AB"/>
      </w:r>
      <w:r w:rsidR="00DC3A92">
        <w:t xml:space="preserve"> </w:t>
      </w:r>
      <w:r w:rsidR="009F69DE" w:rsidRPr="009F69DE">
        <w:rPr>
          <w:rFonts w:ascii="Agency FB" w:hAnsi="Agency FB"/>
          <w:sz w:val="24"/>
          <w:szCs w:val="24"/>
        </w:rPr>
        <w:t>All of those who are receiving the sacrament of Baptism during Easter.</w:t>
      </w:r>
      <w:r w:rsidR="009F69DE">
        <w:rPr>
          <w:rFonts w:ascii="Agency FB" w:hAnsi="Agency FB"/>
          <w:sz w:val="24"/>
          <w:szCs w:val="24"/>
        </w:rPr>
        <w:t xml:space="preserve"> (ENL) * </w:t>
      </w:r>
      <w:r w:rsidR="00AA347D" w:rsidRPr="00AA347D">
        <w:rPr>
          <w:rFonts w:ascii="Agency FB" w:hAnsi="Agency FB"/>
          <w:sz w:val="24"/>
          <w:szCs w:val="24"/>
        </w:rPr>
        <w:t>The merged parishes of the Church of the Resurrection and St Andrews and St Marks (PRAM) (MON) * Churches and people of the Democratic Republic of the Congo and South Sudan (MON) *</w:t>
      </w:r>
      <w:r w:rsidR="005F7111">
        <w:rPr>
          <w:rFonts w:ascii="Agency FB" w:hAnsi="Agency FB"/>
          <w:sz w:val="24"/>
          <w:szCs w:val="24"/>
        </w:rPr>
        <w:t xml:space="preserve"> </w:t>
      </w:r>
      <w:r w:rsidR="005F7111" w:rsidRPr="005F7111">
        <w:rPr>
          <w:rFonts w:ascii="Agency FB" w:hAnsi="Agency FB"/>
          <w:sz w:val="24"/>
          <w:szCs w:val="24"/>
        </w:rPr>
        <w:t>Theological students writing exams (QUE) * Residential school survivors (QUE) *</w:t>
      </w:r>
      <w:r w:rsidR="00C507CE">
        <w:rPr>
          <w:rFonts w:ascii="Agency FB" w:hAnsi="Agency FB"/>
          <w:sz w:val="24"/>
          <w:szCs w:val="24"/>
        </w:rPr>
        <w:t xml:space="preserve"> </w:t>
      </w:r>
      <w:r w:rsidR="00C507CE" w:rsidRPr="00C507CE">
        <w:rPr>
          <w:rFonts w:ascii="Agency FB" w:hAnsi="Agency FB"/>
          <w:sz w:val="24"/>
          <w:szCs w:val="24"/>
        </w:rPr>
        <w:t>Appointment of a new Director of Anglican Formation at AST (NSPE)</w:t>
      </w:r>
    </w:p>
    <w:p w14:paraId="29A95A5F" w14:textId="7FFFD2F2" w:rsidR="005B156A" w:rsidRPr="005B156A" w:rsidRDefault="005B156A" w:rsidP="009F69DE">
      <w:pPr>
        <w:pStyle w:val="NoSpacing"/>
        <w:rPr>
          <w:rFonts w:ascii="Agency FB" w:hAnsi="Agency FB"/>
          <w:sz w:val="24"/>
          <w:szCs w:val="24"/>
        </w:rPr>
      </w:pPr>
      <w:r w:rsidRPr="005B156A">
        <w:rPr>
          <w:rFonts w:ascii="Agency FB" w:hAnsi="Agency FB"/>
          <w:sz w:val="24"/>
          <w:szCs w:val="24"/>
        </w:rPr>
        <w:t>* Bishop John and the work of the Synod Staff (CNL)</w:t>
      </w:r>
      <w:r>
        <w:rPr>
          <w:rFonts w:ascii="Agency FB" w:hAnsi="Agency FB"/>
          <w:sz w:val="24"/>
          <w:szCs w:val="24"/>
        </w:rPr>
        <w:t xml:space="preserve"> * “Bringing in the Sheaves” effort in support of the Diocese of the </w:t>
      </w:r>
      <w:proofErr w:type="spellStart"/>
      <w:r>
        <w:rPr>
          <w:rFonts w:ascii="Agency FB" w:hAnsi="Agency FB"/>
          <w:sz w:val="24"/>
          <w:szCs w:val="24"/>
        </w:rPr>
        <w:t>Rokon</w:t>
      </w:r>
      <w:proofErr w:type="spellEnd"/>
      <w:r>
        <w:rPr>
          <w:rFonts w:ascii="Agency FB" w:hAnsi="Agency FB"/>
          <w:sz w:val="24"/>
          <w:szCs w:val="24"/>
        </w:rPr>
        <w:t xml:space="preserve">, South Sudan and Bishop Francis </w:t>
      </w:r>
      <w:proofErr w:type="spellStart"/>
      <w:r>
        <w:rPr>
          <w:rFonts w:ascii="Agency FB" w:hAnsi="Agency FB"/>
          <w:sz w:val="24"/>
          <w:szCs w:val="24"/>
        </w:rPr>
        <w:t>Loyo</w:t>
      </w:r>
      <w:proofErr w:type="spellEnd"/>
      <w:r>
        <w:rPr>
          <w:rFonts w:ascii="Agency FB" w:hAnsi="Agency FB"/>
          <w:sz w:val="24"/>
          <w:szCs w:val="24"/>
        </w:rPr>
        <w:t xml:space="preserve"> (CNL) * Couples preparing for marriage that they may respond to God’s call on their relationship*CNL)</w:t>
      </w:r>
    </w:p>
    <w:p w14:paraId="26B33AAB" w14:textId="77777777" w:rsidR="006F1694" w:rsidRPr="006F1694" w:rsidRDefault="006F1694" w:rsidP="006F1694">
      <w:pPr>
        <w:pStyle w:val="NoSpacing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6F1694">
        <w:rPr>
          <w:rFonts w:ascii="Agency FB" w:hAnsi="Agency FB" w:cs="Arial"/>
          <w:sz w:val="24"/>
          <w:szCs w:val="24"/>
        </w:rPr>
        <w:t>4-20 - Bishop David and team’s visit to Bishop McAllister College in Uganda (FRED)</w:t>
      </w:r>
    </w:p>
    <w:p w14:paraId="44DE7A21" w14:textId="77777777" w:rsidR="006F1694" w:rsidRPr="006F1694" w:rsidRDefault="006F1694" w:rsidP="006F1694">
      <w:pPr>
        <w:pStyle w:val="NoSpacing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6F1694">
        <w:rPr>
          <w:rFonts w:ascii="Agency FB" w:hAnsi="Agency FB" w:cs="Arial"/>
          <w:sz w:val="24"/>
          <w:szCs w:val="24"/>
        </w:rPr>
        <w:t>7 - Canadian Mothers’ Union Council meeting (FRED)</w:t>
      </w:r>
    </w:p>
    <w:p w14:paraId="4C5C819A" w14:textId="1658C06D" w:rsidR="007E5EC3" w:rsidRPr="007E5EC3" w:rsidRDefault="007E5EC3" w:rsidP="007E5EC3">
      <w:pPr>
        <w:pStyle w:val="NoSpacing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7E5EC3">
        <w:rPr>
          <w:rFonts w:ascii="Agency FB" w:hAnsi="Agency FB" w:cs="Arial"/>
          <w:sz w:val="24"/>
          <w:szCs w:val="24"/>
        </w:rPr>
        <w:t>9-13 - National House of Bishops (WNL</w:t>
      </w:r>
      <w:r w:rsidR="00C507CE">
        <w:rPr>
          <w:rFonts w:ascii="Agency FB" w:hAnsi="Agency FB" w:cs="Arial"/>
          <w:sz w:val="24"/>
          <w:szCs w:val="24"/>
        </w:rPr>
        <w:t>/QUE/NSPE</w:t>
      </w:r>
      <w:r w:rsidRPr="007E5EC3">
        <w:rPr>
          <w:rFonts w:ascii="Agency FB" w:hAnsi="Agency FB" w:cs="Arial"/>
          <w:sz w:val="24"/>
          <w:szCs w:val="24"/>
        </w:rPr>
        <w:t>)</w:t>
      </w:r>
    </w:p>
    <w:p w14:paraId="10758311" w14:textId="77777777" w:rsidR="006F1694" w:rsidRPr="006F1694" w:rsidRDefault="006F1694" w:rsidP="006F1694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6F1694">
        <w:rPr>
          <w:rFonts w:ascii="Agency FB" w:hAnsi="Agency FB" w:cs="Arial"/>
          <w:sz w:val="24"/>
          <w:szCs w:val="24"/>
        </w:rPr>
        <w:t>12-14 Participants in Godly Play Training at the Church of the Good Shepherd, Mount Pearl (ENL)</w:t>
      </w:r>
    </w:p>
    <w:p w14:paraId="0B856F71" w14:textId="77777777" w:rsidR="006F1694" w:rsidRPr="006F1694" w:rsidRDefault="006F1694" w:rsidP="006F1694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6F1694">
        <w:rPr>
          <w:rFonts w:ascii="Agency FB" w:hAnsi="Agency FB" w:cs="Arial"/>
          <w:sz w:val="24"/>
          <w:szCs w:val="24"/>
        </w:rPr>
        <w:t>16-20 - Mothers’ Union (International) Listening Observing Acting session in Rothesay (FRED)</w:t>
      </w:r>
    </w:p>
    <w:p w14:paraId="00F8C99A" w14:textId="77777777" w:rsidR="00863C15" w:rsidRDefault="006F1694" w:rsidP="003F218E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>20 - Meeting of the Central Board of Church Society of the Diocese of Quebec (QUE)</w:t>
      </w:r>
    </w:p>
    <w:p w14:paraId="043B4D1C" w14:textId="77777777" w:rsidR="00863C15" w:rsidRDefault="00C507CE" w:rsidP="008E6935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>20-21 - Diocesan Council (NSPE)</w:t>
      </w:r>
    </w:p>
    <w:p w14:paraId="2E17D1D3" w14:textId="1B0404DD" w:rsidR="006F1694" w:rsidRPr="00863C15" w:rsidRDefault="006F1694" w:rsidP="008E6935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>21 - Annual General Meeting of the Church Society of the Diocese of Quebec (QUE)</w:t>
      </w:r>
    </w:p>
    <w:p w14:paraId="74BF807E" w14:textId="77777777" w:rsidR="00863C15" w:rsidRDefault="006F1694" w:rsidP="00C5593E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 xml:space="preserve">22- the Annual Trinity-Conception Battalion CLB Spring </w:t>
      </w:r>
      <w:proofErr w:type="gramStart"/>
      <w:r w:rsidRPr="00863C15">
        <w:rPr>
          <w:rFonts w:ascii="Agency FB" w:hAnsi="Agency FB" w:cs="Arial"/>
          <w:sz w:val="24"/>
          <w:szCs w:val="24"/>
        </w:rPr>
        <w:t>Parade  (</w:t>
      </w:r>
      <w:proofErr w:type="gramEnd"/>
      <w:r w:rsidRPr="00863C15">
        <w:rPr>
          <w:rFonts w:ascii="Agency FB" w:hAnsi="Agency FB" w:cs="Arial"/>
          <w:sz w:val="24"/>
          <w:szCs w:val="24"/>
        </w:rPr>
        <w:t>ENL)</w:t>
      </w:r>
    </w:p>
    <w:p w14:paraId="4636410C" w14:textId="77777777" w:rsidR="00863C15" w:rsidRDefault="006F1694" w:rsidP="005530AA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 xml:space="preserve">25 - General Director Marie-Sol </w:t>
      </w:r>
      <w:proofErr w:type="spellStart"/>
      <w:r w:rsidRPr="00863C15">
        <w:rPr>
          <w:rFonts w:ascii="Agency FB" w:hAnsi="Agency FB" w:cs="Arial"/>
          <w:sz w:val="24"/>
          <w:szCs w:val="24"/>
        </w:rPr>
        <w:t>Gaudreau</w:t>
      </w:r>
      <w:proofErr w:type="spellEnd"/>
      <w:r w:rsidRPr="00863C15">
        <w:rPr>
          <w:rFonts w:ascii="Agency FB" w:hAnsi="Agency FB" w:cs="Arial"/>
          <w:sz w:val="24"/>
          <w:szCs w:val="24"/>
        </w:rPr>
        <w:t xml:space="preserve"> sabbatical to the Camino the Way of St. James (QUE)</w:t>
      </w:r>
    </w:p>
    <w:p w14:paraId="2574548B" w14:textId="77777777" w:rsidR="00863C15" w:rsidRDefault="006F1694" w:rsidP="008E74FD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>27-29 youth and leaders participating in the GPS God’s Positioning System gathering at St. Lawrence Church, Portugal Cove (ENL)</w:t>
      </w:r>
    </w:p>
    <w:p w14:paraId="1A24B9BB" w14:textId="77777777" w:rsidR="00863C15" w:rsidRDefault="006F1694" w:rsidP="00437B95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>27–29 - Lay Readers’ Spring Retreat (MON)</w:t>
      </w:r>
    </w:p>
    <w:p w14:paraId="5D78260B" w14:textId="77777777" w:rsidR="00863C15" w:rsidRDefault="00C507CE" w:rsidP="00516E72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 xml:space="preserve">28-29 - Visit of Canon </w:t>
      </w:r>
      <w:proofErr w:type="spellStart"/>
      <w:r w:rsidRPr="00863C15">
        <w:rPr>
          <w:rFonts w:ascii="Agency FB" w:hAnsi="Agency FB" w:cs="Arial"/>
          <w:sz w:val="24"/>
          <w:szCs w:val="24"/>
        </w:rPr>
        <w:t>Naim</w:t>
      </w:r>
      <w:proofErr w:type="spellEnd"/>
      <w:r w:rsidRPr="00863C15">
        <w:rPr>
          <w:rFonts w:ascii="Agency FB" w:hAnsi="Agency FB" w:cs="Arial"/>
          <w:sz w:val="24"/>
          <w:szCs w:val="24"/>
        </w:rPr>
        <w:t xml:space="preserve"> </w:t>
      </w:r>
      <w:proofErr w:type="spellStart"/>
      <w:r w:rsidRPr="00863C15">
        <w:rPr>
          <w:rFonts w:ascii="Agency FB" w:hAnsi="Agency FB" w:cs="Arial"/>
          <w:sz w:val="24"/>
          <w:szCs w:val="24"/>
        </w:rPr>
        <w:t>Ateek</w:t>
      </w:r>
      <w:proofErr w:type="spellEnd"/>
      <w:r w:rsidRPr="00863C15">
        <w:rPr>
          <w:rFonts w:ascii="Agency FB" w:hAnsi="Agency FB" w:cs="Arial"/>
          <w:sz w:val="24"/>
          <w:szCs w:val="24"/>
        </w:rPr>
        <w:t xml:space="preserve"> (NSPE)</w:t>
      </w:r>
    </w:p>
    <w:p w14:paraId="6ED24D7F" w14:textId="4A4C5C05" w:rsidR="00AA347D" w:rsidRPr="005B156A" w:rsidRDefault="007E5EC3" w:rsidP="005B156A">
      <w:pPr>
        <w:pStyle w:val="ListParagraph"/>
        <w:numPr>
          <w:ilvl w:val="0"/>
          <w:numId w:val="14"/>
        </w:numPr>
        <w:rPr>
          <w:rFonts w:ascii="Agency FB" w:hAnsi="Agency FB" w:cs="Arial"/>
          <w:sz w:val="24"/>
          <w:szCs w:val="24"/>
        </w:rPr>
      </w:pPr>
      <w:r w:rsidRPr="00863C15">
        <w:rPr>
          <w:rFonts w:ascii="Agency FB" w:hAnsi="Agency FB" w:cs="Arial"/>
          <w:sz w:val="24"/>
          <w:szCs w:val="24"/>
        </w:rPr>
        <w:t>28 – Electoral Synod, Western Newfoundland (WNL)</w:t>
      </w:r>
    </w:p>
    <w:p w14:paraId="2610AD60" w14:textId="77777777" w:rsidR="003934F5" w:rsidRPr="005934DA" w:rsidRDefault="00F100FD" w:rsidP="00E610A6">
      <w:pPr>
        <w:pStyle w:val="NoSpacing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MAY</w:t>
      </w:r>
      <w:r w:rsidR="00E610A6">
        <w:rPr>
          <w:rFonts w:ascii="Arial Narrow" w:hAnsi="Arial Narrow" w:cs="Arial"/>
          <w:b/>
          <w:sz w:val="28"/>
          <w:szCs w:val="28"/>
          <w:u w:val="single"/>
        </w:rPr>
        <w:t xml:space="preserve"> 2018</w:t>
      </w:r>
    </w:p>
    <w:p w14:paraId="68D8012E" w14:textId="77777777" w:rsidR="0049562A" w:rsidRDefault="0049562A" w:rsidP="007D066A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41B24296" w14:textId="77777777" w:rsidR="007D066A" w:rsidRPr="0049562A" w:rsidRDefault="007D066A" w:rsidP="0049562A">
      <w:pPr>
        <w:pStyle w:val="NoSpacing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LET US GIVE THANKS FOR:</w:t>
      </w:r>
    </w:p>
    <w:p w14:paraId="6EB15E83" w14:textId="31D781A9" w:rsidR="00D76633" w:rsidRDefault="0044767B" w:rsidP="00AA347D">
      <w:pPr>
        <w:pStyle w:val="PlainText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84127F">
        <w:rPr>
          <w:rFonts w:ascii="Arial Narrow" w:hAnsi="Arial Narrow"/>
        </w:rPr>
        <w:t xml:space="preserve"> </w:t>
      </w:r>
      <w:r w:rsidR="009F69DE" w:rsidRPr="009F69DE">
        <w:rPr>
          <w:rFonts w:ascii="Arial Narrow" w:hAnsi="Arial Narrow"/>
        </w:rPr>
        <w:t>The leaders of the Sunday School, Junior Auxiliary (JA), and CLB in the Parish of Upper Island Cove</w:t>
      </w:r>
      <w:r w:rsidR="009F69DE">
        <w:rPr>
          <w:rFonts w:ascii="Arial Narrow" w:hAnsi="Arial Narrow"/>
        </w:rPr>
        <w:t xml:space="preserve"> (ENL * </w:t>
      </w:r>
      <w:r w:rsidR="009F69DE" w:rsidRPr="009F69DE">
        <w:rPr>
          <w:rFonts w:ascii="Arial Narrow" w:hAnsi="Arial Narrow"/>
        </w:rPr>
        <w:t>Youth ministry leaders</w:t>
      </w:r>
      <w:r w:rsidR="009F69DE">
        <w:rPr>
          <w:rFonts w:ascii="Arial Narrow" w:hAnsi="Arial Narrow"/>
        </w:rPr>
        <w:t xml:space="preserve"> (ENL) * </w:t>
      </w:r>
      <w:r w:rsidR="00AA347D" w:rsidRPr="00AA347D">
        <w:rPr>
          <w:rFonts w:ascii="Arial Narrow" w:hAnsi="Arial Narrow"/>
        </w:rPr>
        <w:t>Ministry and leadership of Archdeacons (MON)</w:t>
      </w:r>
      <w:r w:rsidR="00AA347D">
        <w:rPr>
          <w:rFonts w:ascii="Arial Narrow" w:hAnsi="Arial Narrow"/>
        </w:rPr>
        <w:t xml:space="preserve"> * </w:t>
      </w:r>
      <w:r w:rsidR="00AA347D" w:rsidRPr="00AA347D">
        <w:rPr>
          <w:rFonts w:ascii="Arial Narrow" w:hAnsi="Arial Narrow"/>
        </w:rPr>
        <w:t>Gifts of the Holy Spirit (MON)</w:t>
      </w:r>
      <w:r w:rsidR="00AA347D">
        <w:rPr>
          <w:rFonts w:ascii="Arial Narrow" w:hAnsi="Arial Narrow"/>
        </w:rPr>
        <w:t xml:space="preserve"> * </w:t>
      </w:r>
      <w:r w:rsidR="00AA347D" w:rsidRPr="00AA347D">
        <w:rPr>
          <w:rFonts w:ascii="Arial Narrow" w:hAnsi="Arial Narrow"/>
        </w:rPr>
        <w:t>Students graduating from Montreal Diocesan Theological College and Primate receiving honorary doctorate. (MON)</w:t>
      </w:r>
      <w:r w:rsidR="00AA347D">
        <w:rPr>
          <w:rFonts w:ascii="Arial Narrow" w:hAnsi="Arial Narrow"/>
        </w:rPr>
        <w:t xml:space="preserve"> * </w:t>
      </w:r>
      <w:r w:rsidR="00AA347D" w:rsidRPr="00AA347D">
        <w:rPr>
          <w:rFonts w:ascii="Arial Narrow" w:hAnsi="Arial Narrow"/>
        </w:rPr>
        <w:t>195th Anniversary of St Stephen’s Lachine (MON)</w:t>
      </w:r>
      <w:r w:rsidR="00AA347D">
        <w:rPr>
          <w:rFonts w:ascii="Arial Narrow" w:hAnsi="Arial Narrow"/>
        </w:rPr>
        <w:t xml:space="preserve"> * </w:t>
      </w:r>
      <w:r w:rsidR="005F7111" w:rsidRPr="005F7111">
        <w:rPr>
          <w:rFonts w:ascii="Arial Narrow" w:hAnsi="Arial Narrow"/>
        </w:rPr>
        <w:t>Students finishing their studies and heading home to families (QUE)</w:t>
      </w:r>
      <w:r w:rsidR="005F7111">
        <w:rPr>
          <w:rFonts w:ascii="Arial Narrow" w:hAnsi="Arial Narrow"/>
        </w:rPr>
        <w:t xml:space="preserve"> * </w:t>
      </w:r>
      <w:r w:rsidR="007E5EC3" w:rsidRPr="007E5EC3">
        <w:rPr>
          <w:rFonts w:ascii="Arial Narrow" w:hAnsi="Arial Narrow"/>
        </w:rPr>
        <w:t>Lay readers &amp; Eucharistic Assistants (WNL)</w:t>
      </w:r>
      <w:r w:rsidR="007E5EC3">
        <w:rPr>
          <w:rFonts w:ascii="Arial Narrow" w:hAnsi="Arial Narrow"/>
        </w:rPr>
        <w:t xml:space="preserve"> * </w:t>
      </w:r>
      <w:r w:rsidR="00845FEE" w:rsidRPr="00845FEE">
        <w:rPr>
          <w:rFonts w:ascii="Arial Narrow" w:hAnsi="Arial Narrow"/>
        </w:rPr>
        <w:t>New Godly Play story tellers and doorpersons (FRED)</w:t>
      </w:r>
    </w:p>
    <w:p w14:paraId="5D8CD178" w14:textId="77777777" w:rsidR="006F1694" w:rsidRPr="006F1694" w:rsidRDefault="006F1694" w:rsidP="006F1694">
      <w:pPr>
        <w:pStyle w:val="ListParagraph"/>
        <w:numPr>
          <w:ilvl w:val="0"/>
          <w:numId w:val="19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8-10 - Diocesan clergy spouses, and their retreat (FRED)</w:t>
      </w:r>
    </w:p>
    <w:p w14:paraId="24F63103" w14:textId="0530252F" w:rsidR="007E5EC3" w:rsidRPr="005B156A" w:rsidRDefault="007E5EC3" w:rsidP="005B156A">
      <w:pPr>
        <w:pStyle w:val="ListParagraph"/>
        <w:numPr>
          <w:ilvl w:val="0"/>
          <w:numId w:val="19"/>
        </w:numPr>
        <w:rPr>
          <w:rFonts w:ascii="Agency FB" w:hAnsi="Agency FB"/>
          <w:sz w:val="24"/>
          <w:szCs w:val="24"/>
        </w:rPr>
      </w:pPr>
      <w:r w:rsidRPr="007E5EC3">
        <w:rPr>
          <w:rFonts w:ascii="Agency FB" w:hAnsi="Agency FB"/>
          <w:sz w:val="24"/>
          <w:szCs w:val="24"/>
        </w:rPr>
        <w:t>11-13 - Pause to Listen, Retreat for Environmentalists (NSPE)</w:t>
      </w:r>
    </w:p>
    <w:p w14:paraId="4BB42725" w14:textId="77777777" w:rsidR="007B4996" w:rsidRPr="0049562A" w:rsidRDefault="007D066A" w:rsidP="0049562A">
      <w:pPr>
        <w:tabs>
          <w:tab w:val="left" w:pos="2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PLEASE PRAY FOR:</w:t>
      </w:r>
    </w:p>
    <w:p w14:paraId="72CFE5F4" w14:textId="77777777" w:rsidR="005F7111" w:rsidRPr="005F7111" w:rsidRDefault="00861F4F" w:rsidP="005F7111">
      <w:pPr>
        <w:rPr>
          <w:rFonts w:ascii="Agency FB" w:hAnsi="Agency FB"/>
          <w:sz w:val="24"/>
          <w:szCs w:val="24"/>
        </w:rPr>
      </w:pPr>
      <w:r w:rsidRPr="005934DA">
        <w:sym w:font="Wingdings" w:char="F0AB"/>
      </w:r>
      <w:r w:rsidRPr="005F7111">
        <w:rPr>
          <w:rFonts w:ascii="Arial Narrow" w:hAnsi="Arial Narrow"/>
        </w:rPr>
        <w:t xml:space="preserve"> </w:t>
      </w:r>
      <w:r w:rsidR="009F69DE" w:rsidRPr="005F7111">
        <w:rPr>
          <w:rFonts w:ascii="Arial Narrow" w:hAnsi="Arial Narrow"/>
        </w:rPr>
        <w:t>The work of the Diocesan Commission on Parish Renewal and Viability (ENL) * The Ministry of the retired clergy in the parishes of ENL.</w:t>
      </w:r>
      <w:r w:rsidR="005F7111" w:rsidRPr="005F7111">
        <w:rPr>
          <w:rFonts w:ascii="Arial Narrow" w:hAnsi="Arial Narrow"/>
        </w:rPr>
        <w:t xml:space="preserve"> * </w:t>
      </w:r>
      <w:r w:rsidR="005F7111" w:rsidRPr="005F7111">
        <w:rPr>
          <w:rFonts w:ascii="Agency FB" w:hAnsi="Agency FB"/>
          <w:sz w:val="24"/>
          <w:szCs w:val="24"/>
        </w:rPr>
        <w:t>Ordination of a priest (MON) *</w:t>
      </w:r>
    </w:p>
    <w:p w14:paraId="4D5A0F05" w14:textId="77777777" w:rsidR="00845FEE" w:rsidRDefault="00845FEE" w:rsidP="00EE0AAA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845FEE">
        <w:rPr>
          <w:rFonts w:ascii="Agency FB" w:hAnsi="Agency FB"/>
          <w:sz w:val="24"/>
          <w:szCs w:val="24"/>
        </w:rPr>
        <w:t>3-  All of those attending Queen's College Convocation especially faculty, staff, students, and graduates (ENL)</w:t>
      </w:r>
    </w:p>
    <w:p w14:paraId="56BB1F11" w14:textId="77777777" w:rsidR="00845FEE" w:rsidRPr="00845FEE" w:rsidRDefault="00845FEE" w:rsidP="00845FEE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845FEE">
        <w:rPr>
          <w:rFonts w:ascii="Agency FB" w:hAnsi="Agency FB"/>
          <w:sz w:val="24"/>
          <w:szCs w:val="24"/>
        </w:rPr>
        <w:t>4-6 - Encounter, Youth Weekend (NSPE)</w:t>
      </w:r>
    </w:p>
    <w:p w14:paraId="58D779B0" w14:textId="77777777" w:rsidR="00845FEE" w:rsidRPr="00845FEE" w:rsidRDefault="00845FEE" w:rsidP="00845FEE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845FEE">
        <w:rPr>
          <w:rFonts w:ascii="Agency FB" w:hAnsi="Agency FB"/>
          <w:sz w:val="24"/>
          <w:szCs w:val="24"/>
        </w:rPr>
        <w:t>5 - Convocation at Atlantic School of Theology (NSPE)</w:t>
      </w:r>
    </w:p>
    <w:p w14:paraId="68D892A8" w14:textId="35C1229F" w:rsidR="007E5EC3" w:rsidRPr="00845FEE" w:rsidRDefault="007E5EC3" w:rsidP="00EE0AAA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845FEE">
        <w:rPr>
          <w:rFonts w:ascii="Agency FB" w:hAnsi="Agency FB"/>
          <w:sz w:val="24"/>
          <w:szCs w:val="24"/>
        </w:rPr>
        <w:t>10 – Fresh Start, Western Newfoundland (WNL)</w:t>
      </w:r>
    </w:p>
    <w:p w14:paraId="19519931" w14:textId="636BC453" w:rsidR="006F1694" w:rsidRPr="006F1694" w:rsidRDefault="006F1694" w:rsidP="006F1694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10-20 - The Thy Kingdom Come prayer movement in our diocese (ENL</w:t>
      </w:r>
      <w:r w:rsidR="00893B4C">
        <w:rPr>
          <w:rFonts w:ascii="Agency FB" w:hAnsi="Agency FB"/>
          <w:sz w:val="24"/>
          <w:szCs w:val="24"/>
        </w:rPr>
        <w:t>/CNL</w:t>
      </w:r>
      <w:r w:rsidRPr="006F1694">
        <w:rPr>
          <w:rFonts w:ascii="Agency FB" w:hAnsi="Agency FB"/>
          <w:sz w:val="24"/>
          <w:szCs w:val="24"/>
        </w:rPr>
        <w:t>)</w:t>
      </w:r>
    </w:p>
    <w:p w14:paraId="1A02751F" w14:textId="77777777" w:rsidR="006F1694" w:rsidRDefault="006F1694" w:rsidP="00F57693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 xml:space="preserve">12 -  Diocesan </w:t>
      </w:r>
      <w:proofErr w:type="spellStart"/>
      <w:r w:rsidRPr="006F1694">
        <w:rPr>
          <w:rFonts w:ascii="Agency FB" w:hAnsi="Agency FB"/>
          <w:sz w:val="24"/>
          <w:szCs w:val="24"/>
        </w:rPr>
        <w:t>Layreaders</w:t>
      </w:r>
      <w:proofErr w:type="spellEnd"/>
      <w:r w:rsidRPr="006F1694">
        <w:rPr>
          <w:rFonts w:ascii="Agency FB" w:hAnsi="Agency FB"/>
          <w:sz w:val="24"/>
          <w:szCs w:val="24"/>
        </w:rPr>
        <w:t>’ Day with Bishop David (FRED)</w:t>
      </w:r>
    </w:p>
    <w:p w14:paraId="2017FA0D" w14:textId="77777777" w:rsidR="006F1694" w:rsidRDefault="006F1694" w:rsidP="00006AA8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12 - Clergy Day workshop on Safe Church (MON)</w:t>
      </w:r>
    </w:p>
    <w:p w14:paraId="442B520A" w14:textId="77777777" w:rsidR="006F1694" w:rsidRDefault="006F1694" w:rsidP="0078236D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14 - Ordination of Deacons (NSPE)</w:t>
      </w:r>
    </w:p>
    <w:p w14:paraId="3B75659C" w14:textId="77777777" w:rsidR="006F1694" w:rsidRDefault="007E5EC3" w:rsidP="00E0427F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18 – 20 - Cursillo, Western Newfoundland (WNL)</w:t>
      </w:r>
    </w:p>
    <w:p w14:paraId="4E4EFB2E" w14:textId="77777777" w:rsidR="006F1694" w:rsidRDefault="006F1694" w:rsidP="00E939DB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18-21 - Teens Encounter Christ NB (FRED)</w:t>
      </w:r>
    </w:p>
    <w:p w14:paraId="6B65EF1B" w14:textId="3CA965C2" w:rsidR="006F1694" w:rsidRDefault="007E5EC3" w:rsidP="00E96A36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 xml:space="preserve">20-25 - Wycliffe College Indigenous Leadership </w:t>
      </w:r>
      <w:proofErr w:type="gramStart"/>
      <w:r w:rsidRPr="006F1694">
        <w:rPr>
          <w:rFonts w:ascii="Agency FB" w:hAnsi="Agency FB"/>
          <w:sz w:val="24"/>
          <w:szCs w:val="24"/>
        </w:rPr>
        <w:t>Week  (</w:t>
      </w:r>
      <w:proofErr w:type="gramEnd"/>
      <w:r w:rsidRPr="006F1694">
        <w:rPr>
          <w:rFonts w:ascii="Agency FB" w:hAnsi="Agency FB"/>
          <w:sz w:val="24"/>
          <w:szCs w:val="24"/>
        </w:rPr>
        <w:t>QUE</w:t>
      </w:r>
      <w:r w:rsidR="00623E3C">
        <w:rPr>
          <w:rFonts w:ascii="Agency FB" w:hAnsi="Agency FB"/>
          <w:sz w:val="24"/>
          <w:szCs w:val="24"/>
        </w:rPr>
        <w:t>/CNL</w:t>
      </w:r>
      <w:r w:rsidRPr="006F1694">
        <w:rPr>
          <w:rFonts w:ascii="Agency FB" w:hAnsi="Agency FB"/>
          <w:sz w:val="24"/>
          <w:szCs w:val="24"/>
        </w:rPr>
        <w:t>)</w:t>
      </w:r>
    </w:p>
    <w:p w14:paraId="710CD762" w14:textId="5253941D" w:rsidR="00845FEE" w:rsidRPr="006F1694" w:rsidRDefault="007E5EC3" w:rsidP="00E96A36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23 - Annual General meeting of the Anglican Foundation to be held in Quebec City (QUE)</w:t>
      </w:r>
    </w:p>
    <w:p w14:paraId="593AA46A" w14:textId="77777777" w:rsidR="006F1694" w:rsidRDefault="006F1694" w:rsidP="00DD3C07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24 – June 5 Bishop David’s annual pilgrimage (Woodstock Archdeaconry) (FRED)</w:t>
      </w:r>
    </w:p>
    <w:p w14:paraId="6D5B827C" w14:textId="77777777" w:rsidR="006F1694" w:rsidRDefault="00C507CE" w:rsidP="00E36882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25-27 - Anglican Editors’ Conference, Halifax (NSPE)</w:t>
      </w:r>
    </w:p>
    <w:p w14:paraId="7655F237" w14:textId="729E3324" w:rsidR="005F7111" w:rsidRPr="006F1694" w:rsidRDefault="00845FEE" w:rsidP="006F1694">
      <w:pPr>
        <w:pStyle w:val="ListParagraph"/>
        <w:numPr>
          <w:ilvl w:val="0"/>
          <w:numId w:val="15"/>
        </w:numPr>
        <w:rPr>
          <w:rFonts w:ascii="Agency FB" w:hAnsi="Agency FB"/>
          <w:sz w:val="24"/>
          <w:szCs w:val="24"/>
        </w:rPr>
      </w:pPr>
      <w:r w:rsidRPr="006F1694">
        <w:rPr>
          <w:rFonts w:ascii="Agency FB" w:hAnsi="Agency FB"/>
          <w:sz w:val="24"/>
          <w:szCs w:val="24"/>
        </w:rPr>
        <w:t>26 - Diocesan Council (FRED)</w:t>
      </w:r>
    </w:p>
    <w:sectPr w:rsidR="005F7111" w:rsidRPr="006F1694" w:rsidSect="000B34AA">
      <w:pgSz w:w="7920" w:h="12240" w:orient="landscape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1C"/>
    <w:multiLevelType w:val="hybridMultilevel"/>
    <w:tmpl w:val="8BCC8748"/>
    <w:lvl w:ilvl="0" w:tplc="53BA6A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9E355A"/>
    <w:multiLevelType w:val="hybridMultilevel"/>
    <w:tmpl w:val="EDAC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8B7"/>
    <w:multiLevelType w:val="hybridMultilevel"/>
    <w:tmpl w:val="72465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336D"/>
    <w:multiLevelType w:val="hybridMultilevel"/>
    <w:tmpl w:val="8250C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F59"/>
    <w:multiLevelType w:val="hybridMultilevel"/>
    <w:tmpl w:val="8B9E9718"/>
    <w:lvl w:ilvl="0" w:tplc="DCD6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661"/>
    <w:multiLevelType w:val="hybridMultilevel"/>
    <w:tmpl w:val="A25070F6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1137"/>
    <w:multiLevelType w:val="hybridMultilevel"/>
    <w:tmpl w:val="9DF660D6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C89"/>
    <w:multiLevelType w:val="hybridMultilevel"/>
    <w:tmpl w:val="9B547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5628B"/>
    <w:multiLevelType w:val="hybridMultilevel"/>
    <w:tmpl w:val="78B06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1A29"/>
    <w:multiLevelType w:val="hybridMultilevel"/>
    <w:tmpl w:val="7DACB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850"/>
    <w:multiLevelType w:val="hybridMultilevel"/>
    <w:tmpl w:val="BED81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C2198"/>
    <w:multiLevelType w:val="hybridMultilevel"/>
    <w:tmpl w:val="EEAE444E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7D64"/>
    <w:multiLevelType w:val="hybridMultilevel"/>
    <w:tmpl w:val="F174B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20FD3"/>
    <w:multiLevelType w:val="hybridMultilevel"/>
    <w:tmpl w:val="AE5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33B1"/>
    <w:multiLevelType w:val="hybridMultilevel"/>
    <w:tmpl w:val="A43AF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128B3"/>
    <w:multiLevelType w:val="hybridMultilevel"/>
    <w:tmpl w:val="4C885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5368"/>
    <w:multiLevelType w:val="hybridMultilevel"/>
    <w:tmpl w:val="F954B772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41A29"/>
    <w:multiLevelType w:val="hybridMultilevel"/>
    <w:tmpl w:val="97B80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009CA"/>
    <w:multiLevelType w:val="hybridMultilevel"/>
    <w:tmpl w:val="F7B21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7"/>
  </w:num>
  <w:num w:numId="17">
    <w:abstractNumId w:val="2"/>
  </w:num>
  <w:num w:numId="18">
    <w:abstractNumId w:val="15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ED"/>
    <w:rsid w:val="00021A3C"/>
    <w:rsid w:val="000345FF"/>
    <w:rsid w:val="0005469A"/>
    <w:rsid w:val="000552F3"/>
    <w:rsid w:val="00086A89"/>
    <w:rsid w:val="00096394"/>
    <w:rsid w:val="000A07DD"/>
    <w:rsid w:val="000B34AA"/>
    <w:rsid w:val="000B5DD9"/>
    <w:rsid w:val="00116C56"/>
    <w:rsid w:val="00143D51"/>
    <w:rsid w:val="00151731"/>
    <w:rsid w:val="00164A1F"/>
    <w:rsid w:val="00187D38"/>
    <w:rsid w:val="001902FD"/>
    <w:rsid w:val="001904A3"/>
    <w:rsid w:val="001A0E6A"/>
    <w:rsid w:val="001A2378"/>
    <w:rsid w:val="001A4A20"/>
    <w:rsid w:val="001B1F65"/>
    <w:rsid w:val="001B77DA"/>
    <w:rsid w:val="001D41F4"/>
    <w:rsid w:val="001D4D00"/>
    <w:rsid w:val="001E1B29"/>
    <w:rsid w:val="001E34F7"/>
    <w:rsid w:val="001F17A2"/>
    <w:rsid w:val="00214817"/>
    <w:rsid w:val="00223026"/>
    <w:rsid w:val="0023757C"/>
    <w:rsid w:val="00241016"/>
    <w:rsid w:val="00244196"/>
    <w:rsid w:val="002520BC"/>
    <w:rsid w:val="00261372"/>
    <w:rsid w:val="00263BE6"/>
    <w:rsid w:val="002A70EC"/>
    <w:rsid w:val="002B0343"/>
    <w:rsid w:val="002D41C4"/>
    <w:rsid w:val="002E03F5"/>
    <w:rsid w:val="002E49F4"/>
    <w:rsid w:val="003077E1"/>
    <w:rsid w:val="00354AE6"/>
    <w:rsid w:val="003735AF"/>
    <w:rsid w:val="00383647"/>
    <w:rsid w:val="003934F5"/>
    <w:rsid w:val="003A08E5"/>
    <w:rsid w:val="003B2E99"/>
    <w:rsid w:val="003B44A8"/>
    <w:rsid w:val="003B74EB"/>
    <w:rsid w:val="003C653B"/>
    <w:rsid w:val="003D1343"/>
    <w:rsid w:val="003D13B0"/>
    <w:rsid w:val="003F33CE"/>
    <w:rsid w:val="003F7A9D"/>
    <w:rsid w:val="00402CA0"/>
    <w:rsid w:val="00405B09"/>
    <w:rsid w:val="00407CE8"/>
    <w:rsid w:val="00432BEA"/>
    <w:rsid w:val="004422C0"/>
    <w:rsid w:val="0044767B"/>
    <w:rsid w:val="00451B57"/>
    <w:rsid w:val="00464712"/>
    <w:rsid w:val="0047512D"/>
    <w:rsid w:val="00493594"/>
    <w:rsid w:val="0049562A"/>
    <w:rsid w:val="004C47D8"/>
    <w:rsid w:val="004C7F26"/>
    <w:rsid w:val="004E0E43"/>
    <w:rsid w:val="004E27A8"/>
    <w:rsid w:val="004E7FE3"/>
    <w:rsid w:val="004F2D9C"/>
    <w:rsid w:val="004F31CC"/>
    <w:rsid w:val="00516DCD"/>
    <w:rsid w:val="00516FC6"/>
    <w:rsid w:val="0052322D"/>
    <w:rsid w:val="00526DE9"/>
    <w:rsid w:val="00537421"/>
    <w:rsid w:val="0054523D"/>
    <w:rsid w:val="005543D5"/>
    <w:rsid w:val="0056502A"/>
    <w:rsid w:val="005711E6"/>
    <w:rsid w:val="00574735"/>
    <w:rsid w:val="005934DA"/>
    <w:rsid w:val="005A5AFF"/>
    <w:rsid w:val="005B156A"/>
    <w:rsid w:val="005D172C"/>
    <w:rsid w:val="005E47F5"/>
    <w:rsid w:val="005F09A0"/>
    <w:rsid w:val="005F7111"/>
    <w:rsid w:val="005F7F80"/>
    <w:rsid w:val="0060515C"/>
    <w:rsid w:val="006142A1"/>
    <w:rsid w:val="00614317"/>
    <w:rsid w:val="00617BD1"/>
    <w:rsid w:val="00623E3C"/>
    <w:rsid w:val="006260B7"/>
    <w:rsid w:val="00633849"/>
    <w:rsid w:val="006346CD"/>
    <w:rsid w:val="0064527B"/>
    <w:rsid w:val="006611B4"/>
    <w:rsid w:val="00664B6F"/>
    <w:rsid w:val="00672668"/>
    <w:rsid w:val="00673931"/>
    <w:rsid w:val="00684B9F"/>
    <w:rsid w:val="00696B4D"/>
    <w:rsid w:val="00697572"/>
    <w:rsid w:val="006B72FC"/>
    <w:rsid w:val="006D75F1"/>
    <w:rsid w:val="006E4927"/>
    <w:rsid w:val="006F1694"/>
    <w:rsid w:val="006F4A5C"/>
    <w:rsid w:val="00705317"/>
    <w:rsid w:val="007322C8"/>
    <w:rsid w:val="007551A7"/>
    <w:rsid w:val="00757B6E"/>
    <w:rsid w:val="00782ED0"/>
    <w:rsid w:val="00784AD1"/>
    <w:rsid w:val="00787333"/>
    <w:rsid w:val="00793218"/>
    <w:rsid w:val="007A27B9"/>
    <w:rsid w:val="007A2922"/>
    <w:rsid w:val="007A5F5F"/>
    <w:rsid w:val="007B0C6C"/>
    <w:rsid w:val="007B4996"/>
    <w:rsid w:val="007B59F2"/>
    <w:rsid w:val="007D066A"/>
    <w:rsid w:val="007E5EC3"/>
    <w:rsid w:val="00800A77"/>
    <w:rsid w:val="00804701"/>
    <w:rsid w:val="008059A9"/>
    <w:rsid w:val="0084127F"/>
    <w:rsid w:val="008421FC"/>
    <w:rsid w:val="00845FEE"/>
    <w:rsid w:val="00852F9A"/>
    <w:rsid w:val="00854770"/>
    <w:rsid w:val="00861F4F"/>
    <w:rsid w:val="00863C15"/>
    <w:rsid w:val="00866767"/>
    <w:rsid w:val="00870B2F"/>
    <w:rsid w:val="0088613B"/>
    <w:rsid w:val="00890F5B"/>
    <w:rsid w:val="0089203C"/>
    <w:rsid w:val="00893B4C"/>
    <w:rsid w:val="00894EE7"/>
    <w:rsid w:val="008A0AAC"/>
    <w:rsid w:val="008A20BE"/>
    <w:rsid w:val="008A43D6"/>
    <w:rsid w:val="008B4930"/>
    <w:rsid w:val="00913144"/>
    <w:rsid w:val="00916C2F"/>
    <w:rsid w:val="00920FB0"/>
    <w:rsid w:val="0093033A"/>
    <w:rsid w:val="00980EEF"/>
    <w:rsid w:val="00983698"/>
    <w:rsid w:val="00993A03"/>
    <w:rsid w:val="009A008C"/>
    <w:rsid w:val="009A5E0E"/>
    <w:rsid w:val="009C6BAF"/>
    <w:rsid w:val="009C7056"/>
    <w:rsid w:val="009E1E4C"/>
    <w:rsid w:val="009E1F67"/>
    <w:rsid w:val="009F600A"/>
    <w:rsid w:val="009F69DE"/>
    <w:rsid w:val="00A06757"/>
    <w:rsid w:val="00A16927"/>
    <w:rsid w:val="00A1745B"/>
    <w:rsid w:val="00A22E60"/>
    <w:rsid w:val="00A4323A"/>
    <w:rsid w:val="00A44D25"/>
    <w:rsid w:val="00A47C54"/>
    <w:rsid w:val="00A52438"/>
    <w:rsid w:val="00A5254F"/>
    <w:rsid w:val="00A65041"/>
    <w:rsid w:val="00A85B20"/>
    <w:rsid w:val="00A95DA3"/>
    <w:rsid w:val="00AA347D"/>
    <w:rsid w:val="00AB01FB"/>
    <w:rsid w:val="00AB4BD9"/>
    <w:rsid w:val="00AD2B7A"/>
    <w:rsid w:val="00AE19E6"/>
    <w:rsid w:val="00AE2E64"/>
    <w:rsid w:val="00AF53CF"/>
    <w:rsid w:val="00B11C98"/>
    <w:rsid w:val="00B23FC7"/>
    <w:rsid w:val="00B5641A"/>
    <w:rsid w:val="00BC4D3A"/>
    <w:rsid w:val="00BD0547"/>
    <w:rsid w:val="00BD448C"/>
    <w:rsid w:val="00BE4048"/>
    <w:rsid w:val="00C1441A"/>
    <w:rsid w:val="00C507CE"/>
    <w:rsid w:val="00C97EF4"/>
    <w:rsid w:val="00CA78C0"/>
    <w:rsid w:val="00CB39A4"/>
    <w:rsid w:val="00CC418B"/>
    <w:rsid w:val="00CC6FB6"/>
    <w:rsid w:val="00CD41E7"/>
    <w:rsid w:val="00D14CB9"/>
    <w:rsid w:val="00D310DB"/>
    <w:rsid w:val="00D42647"/>
    <w:rsid w:val="00D526B6"/>
    <w:rsid w:val="00D62849"/>
    <w:rsid w:val="00D637A2"/>
    <w:rsid w:val="00D76633"/>
    <w:rsid w:val="00D80E64"/>
    <w:rsid w:val="00D94AC8"/>
    <w:rsid w:val="00DA5AFB"/>
    <w:rsid w:val="00DB7683"/>
    <w:rsid w:val="00DC3A92"/>
    <w:rsid w:val="00DE1626"/>
    <w:rsid w:val="00E308DF"/>
    <w:rsid w:val="00E31F85"/>
    <w:rsid w:val="00E36512"/>
    <w:rsid w:val="00E610A6"/>
    <w:rsid w:val="00E616ED"/>
    <w:rsid w:val="00E8565D"/>
    <w:rsid w:val="00EC200C"/>
    <w:rsid w:val="00EC35A3"/>
    <w:rsid w:val="00ED4E80"/>
    <w:rsid w:val="00EE51AF"/>
    <w:rsid w:val="00F100FD"/>
    <w:rsid w:val="00F14CAC"/>
    <w:rsid w:val="00F52D66"/>
    <w:rsid w:val="00F8197B"/>
    <w:rsid w:val="00FA12B2"/>
    <w:rsid w:val="00FA4484"/>
    <w:rsid w:val="00FA7BB9"/>
    <w:rsid w:val="00FB791E"/>
    <w:rsid w:val="00FC5A79"/>
    <w:rsid w:val="00FE24EC"/>
    <w:rsid w:val="00FE2DF7"/>
    <w:rsid w:val="00FE7EA9"/>
    <w:rsid w:val="00FF11C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2A8"/>
  <w15:docId w15:val="{0757BD97-C3BA-4638-8895-1DD7B2E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6A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2D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DF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7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E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semiHidden/>
    <w:rsid w:val="004E27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Saint Martins</cp:lastModifiedBy>
  <cp:revision>4</cp:revision>
  <cp:lastPrinted>2018-03-29T18:04:00Z</cp:lastPrinted>
  <dcterms:created xsi:type="dcterms:W3CDTF">2018-03-26T12:30:00Z</dcterms:created>
  <dcterms:modified xsi:type="dcterms:W3CDTF">2018-03-29T18:11:00Z</dcterms:modified>
</cp:coreProperties>
</file>